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701" w:right="-7"/>
      </w:pPr>
      <w:bookmarkStart w:id="0" w:name="_GoBack"/>
      <w:bookmarkEnd w:id="0"/>
      <w:r>
        <w:drawing>
          <wp:inline distT="0" distB="0" distL="0" distR="0">
            <wp:extent cx="7572375" cy="1080389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5"/>
                    <a:stretch>
                      <a:fillRect/>
                    </a:stretch>
                  </pic:blipFill>
                  <pic:spPr>
                    <a:xfrm>
                      <a:off x="0" y="0"/>
                      <a:ext cx="7574384" cy="1080679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0" w:h="16840"/>
      <w:pgMar w:top="0" w:right="0" w:bottom="0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342"/>
    <w:rsid w:val="00072BBD"/>
    <w:rsid w:val="003E3060"/>
    <w:rsid w:val="006F6368"/>
    <w:rsid w:val="00EF2A79"/>
    <w:rsid w:val="00F91342"/>
    <w:rsid w:val="7A37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1</Characters>
  <Lines>1</Lines>
  <Paragraphs>1</Paragraphs>
  <TotalTime>4</TotalTime>
  <ScaleCrop>false</ScaleCrop>
  <LinksUpToDate>false</LinksUpToDate>
  <CharactersWithSpaces>1</CharactersWithSpaces>
  <Application>WPS Office_11.2.0.8342_F1E327BC-269C-435d-A152-05C5408002CA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2019-07-06T13:32:00Z</dcterms:created>
  <dc:creator>Microsoft Office User</dc:creator>
  <cp:lastModifiedBy>Asus</cp:lastModifiedBy>
  <dcterms:modified xsi:type="dcterms:W3CDTF">2019-12-15T10:25:41Z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